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8A192" w14:textId="58904AE6" w:rsidR="00712AB2" w:rsidRDefault="0017402B" w:rsidP="00712AB2">
      <w:r>
        <w:t>Climate Change</w:t>
      </w:r>
      <w:r w:rsidR="00457F53">
        <w:t xml:space="preserve"> Quiz</w:t>
      </w:r>
      <w:bookmarkStart w:id="0" w:name="_GoBack"/>
      <w:bookmarkEnd w:id="0"/>
      <w:r w:rsidR="00712AB2">
        <w:t xml:space="preserve"> Review</w:t>
      </w:r>
    </w:p>
    <w:p w14:paraId="436B5613" w14:textId="77777777" w:rsidR="00115ABB" w:rsidRDefault="0029572E" w:rsidP="00712AB2">
      <w:r>
        <w:t xml:space="preserve">Key Terms: </w:t>
      </w:r>
      <w:r>
        <w:br/>
        <w:t xml:space="preserve">atmosphere </w:t>
      </w:r>
      <w:r>
        <w:tab/>
      </w:r>
      <w:r>
        <w:tab/>
      </w:r>
      <w:r w:rsidR="00115ABB">
        <w:t>climate</w:t>
      </w:r>
      <w:r w:rsidR="00115ABB">
        <w:tab/>
      </w:r>
      <w:r w:rsidR="00115ABB">
        <w:tab/>
        <w:t>greenhou</w:t>
      </w:r>
      <w:r>
        <w:t>se effect</w:t>
      </w:r>
      <w:r>
        <w:tab/>
        <w:t>albedo</w:t>
      </w:r>
      <w:r>
        <w:br/>
        <w:t>anthropogenic</w:t>
      </w:r>
      <w:r>
        <w:tab/>
      </w:r>
      <w:r>
        <w:tab/>
      </w:r>
      <w:r w:rsidR="00115ABB">
        <w:t>eccentricity</w:t>
      </w:r>
      <w:r>
        <w:tab/>
        <w:t>tilt</w:t>
      </w:r>
      <w:r>
        <w:tab/>
      </w:r>
      <w:r>
        <w:tab/>
      </w:r>
      <w:r>
        <w:tab/>
        <w:t>wobble</w:t>
      </w:r>
      <w:r>
        <w:br/>
        <w:t>tectonic plates</w:t>
      </w:r>
      <w:r>
        <w:tab/>
      </w:r>
      <w:r>
        <w:tab/>
      </w:r>
      <w:r w:rsidR="00701B16">
        <w:t>Climatograph</w:t>
      </w:r>
      <w:r w:rsidR="00115ABB">
        <w:t xml:space="preserve"> </w:t>
      </w:r>
      <w:r w:rsidR="00115ABB">
        <w:tab/>
        <w:t>biome</w:t>
      </w:r>
      <w:r w:rsidR="00115ABB">
        <w:tab/>
      </w:r>
      <w:r w:rsidR="00115ABB">
        <w:tab/>
      </w:r>
      <w:r w:rsidR="00115ABB">
        <w:tab/>
        <w:t>ecozone</w:t>
      </w:r>
      <w:r w:rsidR="00115ABB">
        <w:br/>
        <w:t>Koppen climate classification system</w:t>
      </w:r>
      <w:r w:rsidR="00115ABB">
        <w:tab/>
        <w:t>ecoregion</w:t>
      </w:r>
      <w:r w:rsidR="00115ABB">
        <w:tab/>
      </w:r>
      <w:r w:rsidR="00115ABB">
        <w:tab/>
        <w:t>global warming</w:t>
      </w:r>
      <w:r w:rsidR="00115ABB">
        <w:br/>
        <w:t>desertification</w:t>
      </w:r>
      <w:r w:rsidR="00115ABB">
        <w:tab/>
      </w:r>
      <w:r w:rsidR="00115ABB">
        <w:tab/>
        <w:t>deforestation</w:t>
      </w:r>
      <w:r>
        <w:tab/>
        <w:t>Feedback Loop</w:t>
      </w:r>
      <w:r>
        <w:tab/>
      </w:r>
      <w:r>
        <w:tab/>
        <w:t>Radiation</w:t>
      </w:r>
      <w:r>
        <w:br/>
        <w:t>Conduction</w:t>
      </w:r>
      <w:r>
        <w:tab/>
      </w:r>
      <w:r>
        <w:tab/>
        <w:t xml:space="preserve">Convection </w:t>
      </w:r>
      <w:r>
        <w:tab/>
        <w:t>Sinks</w:t>
      </w:r>
      <w:r>
        <w:tab/>
      </w:r>
      <w:r>
        <w:tab/>
      </w:r>
      <w:r>
        <w:tab/>
        <w:t>Greenhouse gas</w:t>
      </w:r>
      <w:r>
        <w:br/>
        <w:t xml:space="preserve">Thermohaline Circulation </w:t>
      </w:r>
      <w:r>
        <w:tab/>
      </w:r>
      <w:r>
        <w:tab/>
        <w:t>biogeochemical cycle</w:t>
      </w:r>
    </w:p>
    <w:p w14:paraId="07D1F072" w14:textId="77777777" w:rsidR="00115ABB" w:rsidRDefault="00115ABB" w:rsidP="00712AB2">
      <w:r>
        <w:t>Apart from the key terms above, you should know the following from chapter 7</w:t>
      </w:r>
    </w:p>
    <w:p w14:paraId="1C01FB37" w14:textId="77777777" w:rsidR="00712AB2" w:rsidRDefault="00712AB2" w:rsidP="00712AB2">
      <w:r>
        <w:t xml:space="preserve">From Chapter </w:t>
      </w:r>
      <w:r w:rsidR="00115ABB">
        <w:t>7.1</w:t>
      </w:r>
    </w:p>
    <w:p w14:paraId="130F307E" w14:textId="77777777" w:rsidR="00712AB2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>the difference between climate and weather</w:t>
      </w:r>
    </w:p>
    <w:p w14:paraId="48C41E80" w14:textId="77777777" w:rsidR="00115ABB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>how the sun is responsible for climate change</w:t>
      </w:r>
    </w:p>
    <w:p w14:paraId="26D2EE57" w14:textId="77777777" w:rsidR="00115ABB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 xml:space="preserve">how the earth is responsible for climate change </w:t>
      </w:r>
    </w:p>
    <w:p w14:paraId="050E5148" w14:textId="77777777" w:rsidR="00115ABB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>the details of the greenhouse effect</w:t>
      </w:r>
    </w:p>
    <w:p w14:paraId="1150EA30" w14:textId="77777777" w:rsidR="00115ABB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 xml:space="preserve">how wind impacts climate </w:t>
      </w:r>
    </w:p>
    <w:p w14:paraId="6834DB4C" w14:textId="77777777" w:rsidR="00115ABB" w:rsidRDefault="0029572E" w:rsidP="00712AB2">
      <w:pPr>
        <w:pStyle w:val="ListParagraph"/>
        <w:numPr>
          <w:ilvl w:val="0"/>
          <w:numId w:val="2"/>
        </w:numPr>
      </w:pPr>
      <w:r>
        <w:t xml:space="preserve">Know </w:t>
      </w:r>
      <w:r w:rsidR="00115ABB">
        <w:t xml:space="preserve">how the oceans impact climate </w:t>
      </w:r>
    </w:p>
    <w:p w14:paraId="4ECDE4B9" w14:textId="77777777" w:rsidR="00712AB2" w:rsidRDefault="00712AB2" w:rsidP="00712AB2">
      <w:r>
        <w:t xml:space="preserve">From Chapter </w:t>
      </w:r>
      <w:r w:rsidR="00115ABB">
        <w:t>7.2</w:t>
      </w:r>
    </w:p>
    <w:p w14:paraId="4BCC7F8C" w14:textId="77777777" w:rsidR="00712AB2" w:rsidRDefault="0029572E" w:rsidP="00712AB2">
      <w:pPr>
        <w:pStyle w:val="ListParagraph"/>
        <w:numPr>
          <w:ilvl w:val="0"/>
          <w:numId w:val="3"/>
        </w:numPr>
      </w:pPr>
      <w:r>
        <w:t xml:space="preserve">Know </w:t>
      </w:r>
      <w:r w:rsidR="00115ABB">
        <w:t>the different climate zones</w:t>
      </w:r>
    </w:p>
    <w:p w14:paraId="7F45FEBD" w14:textId="77777777" w:rsidR="00115ABB" w:rsidRDefault="0029572E" w:rsidP="00712AB2">
      <w:pPr>
        <w:pStyle w:val="ListParagraph"/>
        <w:numPr>
          <w:ilvl w:val="0"/>
          <w:numId w:val="3"/>
        </w:numPr>
      </w:pPr>
      <w:r>
        <w:t>Know the Tropic of Cancer and the T</w:t>
      </w:r>
      <w:r w:rsidR="00115ABB">
        <w:t xml:space="preserve">ropic of </w:t>
      </w:r>
      <w:r>
        <w:t>Capricorn</w:t>
      </w:r>
    </w:p>
    <w:p w14:paraId="3B4A938B" w14:textId="77777777" w:rsidR="00115ABB" w:rsidRDefault="0029572E" w:rsidP="00712AB2">
      <w:pPr>
        <w:pStyle w:val="ListParagraph"/>
        <w:numPr>
          <w:ilvl w:val="0"/>
          <w:numId w:val="3"/>
        </w:numPr>
      </w:pPr>
      <w:r>
        <w:t xml:space="preserve">Know </w:t>
      </w:r>
      <w:r w:rsidR="00115ABB">
        <w:t xml:space="preserve">how to read a climatograph </w:t>
      </w:r>
    </w:p>
    <w:p w14:paraId="370B1124" w14:textId="77777777" w:rsidR="00115ABB" w:rsidRDefault="0029572E" w:rsidP="00712AB2">
      <w:pPr>
        <w:pStyle w:val="ListParagraph"/>
        <w:numPr>
          <w:ilvl w:val="0"/>
          <w:numId w:val="3"/>
        </w:numPr>
      </w:pPr>
      <w:r>
        <w:t xml:space="preserve">Know </w:t>
      </w:r>
      <w:r w:rsidR="00115ABB">
        <w:t>the different types of biomes in Canada (and the one that isn't in Canada)</w:t>
      </w:r>
    </w:p>
    <w:p w14:paraId="3E9D5D28" w14:textId="77777777" w:rsidR="00712AB2" w:rsidRDefault="00115ABB" w:rsidP="00712AB2">
      <w:r>
        <w:t>From Chapter 7</w:t>
      </w:r>
      <w:r w:rsidR="00712AB2">
        <w:t>.3</w:t>
      </w:r>
    </w:p>
    <w:p w14:paraId="360BA185" w14:textId="77777777" w:rsidR="00712AB2" w:rsidRDefault="0029572E" w:rsidP="00712AB2">
      <w:pPr>
        <w:pStyle w:val="ListParagraph"/>
        <w:numPr>
          <w:ilvl w:val="0"/>
          <w:numId w:val="4"/>
        </w:numPr>
      </w:pPr>
      <w:r>
        <w:t xml:space="preserve">Know </w:t>
      </w:r>
      <w:r w:rsidR="00115ABB">
        <w:t>details about global warming</w:t>
      </w:r>
    </w:p>
    <w:p w14:paraId="77404AEC" w14:textId="77777777" w:rsidR="00115ABB" w:rsidRDefault="0029572E" w:rsidP="00712AB2">
      <w:pPr>
        <w:pStyle w:val="ListParagraph"/>
        <w:numPr>
          <w:ilvl w:val="0"/>
          <w:numId w:val="4"/>
        </w:numPr>
      </w:pPr>
      <w:r>
        <w:t xml:space="preserve">Know </w:t>
      </w:r>
      <w:r w:rsidR="00115ABB">
        <w:t>melting ice caps</w:t>
      </w:r>
    </w:p>
    <w:p w14:paraId="7887373E" w14:textId="77777777" w:rsidR="00115ABB" w:rsidRDefault="0029572E" w:rsidP="00712AB2">
      <w:pPr>
        <w:pStyle w:val="ListParagraph"/>
        <w:numPr>
          <w:ilvl w:val="0"/>
          <w:numId w:val="4"/>
        </w:numPr>
      </w:pPr>
      <w:r>
        <w:t xml:space="preserve">Know </w:t>
      </w:r>
      <w:r w:rsidR="00115ABB">
        <w:t xml:space="preserve">rising sea levels and acidity </w:t>
      </w:r>
    </w:p>
    <w:p w14:paraId="765F3AEF" w14:textId="77777777" w:rsidR="00115ABB" w:rsidRDefault="0029572E" w:rsidP="00712AB2">
      <w:pPr>
        <w:pStyle w:val="ListParagraph"/>
        <w:numPr>
          <w:ilvl w:val="0"/>
          <w:numId w:val="4"/>
        </w:numPr>
      </w:pPr>
      <w:r>
        <w:t xml:space="preserve">Know </w:t>
      </w:r>
      <w:r w:rsidR="00115ABB">
        <w:t>health related issues to climate change</w:t>
      </w:r>
    </w:p>
    <w:p w14:paraId="3E64D4F1" w14:textId="77777777" w:rsidR="0029572E" w:rsidRDefault="0029572E" w:rsidP="0029572E">
      <w:r>
        <w:t>From Chapter 8.1</w:t>
      </w:r>
    </w:p>
    <w:p w14:paraId="3D49ED9A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how energy is recycled in a system, specifically positive and negative feedback loops</w:t>
      </w:r>
    </w:p>
    <w:p w14:paraId="582D14CB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 xml:space="preserve">Know the three ways thermal energy is transferred </w:t>
      </w:r>
    </w:p>
    <w:p w14:paraId="5483A682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 xml:space="preserve">Know how temperature and density (saltiness) influences the currents </w:t>
      </w:r>
    </w:p>
    <w:p w14:paraId="59979F3E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the basic premise of El Nino and La Nina</w:t>
      </w:r>
    </w:p>
    <w:p w14:paraId="28C4FB72" w14:textId="77777777" w:rsidR="0029572E" w:rsidRDefault="0029572E" w:rsidP="0029572E"/>
    <w:p w14:paraId="27EF09CD" w14:textId="77777777" w:rsidR="0029572E" w:rsidRDefault="0029572E" w:rsidP="0029572E">
      <w:r>
        <w:lastRenderedPageBreak/>
        <w:t>From Chapter 8.2</w:t>
      </w:r>
    </w:p>
    <w:p w14:paraId="1857B898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how concentration is calculated</w:t>
      </w:r>
    </w:p>
    <w:p w14:paraId="78515EC1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how Water, Carbon Dioxide, Methane, Ozone, and Chlorofluorocarbons influence the greenhouse effect</w:t>
      </w:r>
    </w:p>
    <w:p w14:paraId="64AD1383" w14:textId="77777777" w:rsidR="0029572E" w:rsidRDefault="0029572E" w:rsidP="0029572E">
      <w:r>
        <w:t>From Chapter 8.3</w:t>
      </w:r>
    </w:p>
    <w:p w14:paraId="5ED27D1A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how energy is transferred between biotic (living) and abiotic (non living) parts of an ecosystem</w:t>
      </w:r>
    </w:p>
    <w:p w14:paraId="4C163998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both the carbon cycle and the nitrogen cycle</w:t>
      </w:r>
    </w:p>
    <w:p w14:paraId="0BAC4C52" w14:textId="77777777" w:rsidR="0029572E" w:rsidRDefault="0029572E" w:rsidP="0029572E">
      <w:pPr>
        <w:pStyle w:val="ListParagraph"/>
        <w:numPr>
          <w:ilvl w:val="0"/>
          <w:numId w:val="4"/>
        </w:numPr>
      </w:pPr>
      <w:r>
        <w:t>Know the 3 processes of Nitrogen Fixation</w:t>
      </w:r>
    </w:p>
    <w:p w14:paraId="6BF89FEE" w14:textId="77777777" w:rsidR="00E6356B" w:rsidRDefault="00E6356B" w:rsidP="0029572E">
      <w:r>
        <w:t>Recommended Questions</w:t>
      </w:r>
    </w:p>
    <w:p w14:paraId="3C1C6BDE" w14:textId="77777777" w:rsidR="007F1BAF" w:rsidRDefault="001763D9" w:rsidP="007F1BAF">
      <w:r>
        <w:t>Pg</w:t>
      </w:r>
      <w:r w:rsidR="0029572E">
        <w:t>.</w:t>
      </w:r>
      <w:r>
        <w:t xml:space="preserve"> </w:t>
      </w:r>
      <w:r w:rsidR="007F1BAF">
        <w:t>306</w:t>
      </w:r>
      <w:r w:rsidR="0029572E">
        <w:t>-307</w:t>
      </w:r>
      <w:r w:rsidR="007F1BAF">
        <w:t xml:space="preserve"> # 1-10, 13, 18</w:t>
      </w:r>
      <w:r w:rsidR="0029572E">
        <w:t>, 21- 25, 31, 34</w:t>
      </w:r>
    </w:p>
    <w:p w14:paraId="2962E79C" w14:textId="77777777" w:rsidR="0029572E" w:rsidRDefault="0029572E" w:rsidP="007F1BAF">
      <w:r>
        <w:t>Pg. 346-347 # 1-11, 13-16, 20, 22</w:t>
      </w:r>
    </w:p>
    <w:p w14:paraId="525C1BD8" w14:textId="77777777" w:rsidR="001763D9" w:rsidRDefault="001763D9" w:rsidP="00E6356B"/>
    <w:sectPr w:rsidR="001763D9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1259"/>
    <w:multiLevelType w:val="hybridMultilevel"/>
    <w:tmpl w:val="3006B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93DB6"/>
    <w:multiLevelType w:val="hybridMultilevel"/>
    <w:tmpl w:val="71B0CE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07F24"/>
    <w:multiLevelType w:val="hybridMultilevel"/>
    <w:tmpl w:val="9E720E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647FE"/>
    <w:multiLevelType w:val="hybridMultilevel"/>
    <w:tmpl w:val="295612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6828"/>
    <w:multiLevelType w:val="hybridMultilevel"/>
    <w:tmpl w:val="19DC92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35C05"/>
    <w:multiLevelType w:val="hybridMultilevel"/>
    <w:tmpl w:val="FC2A6A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15386"/>
    <w:multiLevelType w:val="hybridMultilevel"/>
    <w:tmpl w:val="E02C77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24546"/>
    <w:multiLevelType w:val="hybridMultilevel"/>
    <w:tmpl w:val="C548E8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2336C3"/>
    <w:multiLevelType w:val="hybridMultilevel"/>
    <w:tmpl w:val="3CD8AC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712AB2"/>
    <w:rsid w:val="00115ABB"/>
    <w:rsid w:val="0017402B"/>
    <w:rsid w:val="001763D9"/>
    <w:rsid w:val="001F53C0"/>
    <w:rsid w:val="0029572E"/>
    <w:rsid w:val="00457F53"/>
    <w:rsid w:val="00701B16"/>
    <w:rsid w:val="00712AB2"/>
    <w:rsid w:val="007F1BAF"/>
    <w:rsid w:val="00805597"/>
    <w:rsid w:val="0084360E"/>
    <w:rsid w:val="00855237"/>
    <w:rsid w:val="008C3014"/>
    <w:rsid w:val="00916090"/>
    <w:rsid w:val="00997183"/>
    <w:rsid w:val="00AD090E"/>
    <w:rsid w:val="00B31655"/>
    <w:rsid w:val="00BF3694"/>
    <w:rsid w:val="00C13FE9"/>
    <w:rsid w:val="00C82AF2"/>
    <w:rsid w:val="00E6356B"/>
    <w:rsid w:val="00E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215BD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277</Words>
  <Characters>1584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 Winson</cp:lastModifiedBy>
  <cp:revision>7</cp:revision>
  <cp:lastPrinted>2014-05-02T15:10:00Z</cp:lastPrinted>
  <dcterms:created xsi:type="dcterms:W3CDTF">2014-04-30T16:44:00Z</dcterms:created>
  <dcterms:modified xsi:type="dcterms:W3CDTF">2017-11-14T13:23:00Z</dcterms:modified>
</cp:coreProperties>
</file>